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07" w:rsidRPr="007945E9" w:rsidRDefault="00C56788" w:rsidP="00CC3541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Декрет № 3 «О содействии занятости населения»: как узнать, отнесен ли гр</w:t>
      </w:r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ажданин </w:t>
      </w:r>
      <w:proofErr w:type="gramStart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>к</w:t>
      </w:r>
      <w:proofErr w:type="gramEnd"/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 xml:space="preserve"> не занятым в экономике</w:t>
      </w:r>
    </w:p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занятому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C6271E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A353AA" w:rsidRPr="009C2CDC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="009C2CDC" w:rsidRPr="009C2CDC">
        <w:t xml:space="preserve"> </w:t>
      </w:r>
      <w:r w:rsidR="009C2CDC" w:rsidRPr="009C2CDC">
        <w:rPr>
          <w:rFonts w:ascii="Times New Roman" w:hAnsi="Times New Roman" w:cs="Times New Roman"/>
          <w:sz w:val="30"/>
          <w:szCs w:val="30"/>
        </w:rPr>
        <w:t>(</w:t>
      </w:r>
      <w:r w:rsidR="00410C0F"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 w:rsidR="00410C0F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="009C2CDC" w:rsidRPr="009C2CDC">
        <w:rPr>
          <w:rFonts w:ascii="Times New Roman" w:hAnsi="Times New Roman" w:cs="Times New Roman"/>
          <w:sz w:val="30"/>
          <w:szCs w:val="30"/>
        </w:rPr>
        <w:t xml:space="preserve">)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C6271E" w:rsidRPr="00C6271E">
        <w:t xml:space="preserve"> </w:t>
      </w:r>
      <w:r w:rsidR="0028107F"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A353AA" w:rsidRDefault="00C6271E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7945E9" w:rsidRPr="007945E9">
        <w:rPr>
          <w:rFonts w:ascii="Times New Roman" w:hAnsi="Times New Roman" w:cs="Times New Roman"/>
          <w:sz w:val="30"/>
          <w:szCs w:val="30"/>
        </w:rPr>
        <w:t xml:space="preserve"> 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, 25,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пом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>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000AFF" w:rsidRPr="007945E9" w:rsidRDefault="007945E9" w:rsidP="007945E9">
      <w:pPr>
        <w:pStyle w:val="a6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lastRenderedPageBreak/>
        <w:t>Подробная информация по получению уникального идентификатора по ссылке</w:t>
      </w:r>
      <w:r w:rsidR="0028107F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28107F"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E81B78" w:rsidRDefault="00E81B78">
      <w:pPr>
        <w:rPr>
          <w:rFonts w:ascii="Times New Roman" w:hAnsi="Times New Roman" w:cs="Times New Roman"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</w:t>
      </w:r>
      <w:r w:rsidR="00E81B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 xml:space="preserve">редоставление сведений об отнесении гражданина к не </w:t>
      </w:r>
      <w:proofErr w:type="gramStart"/>
      <w:r w:rsidRPr="00C56788">
        <w:rPr>
          <w:rFonts w:ascii="Times New Roman" w:hAnsi="Times New Roman" w:cs="Times New Roman"/>
          <w:sz w:val="30"/>
          <w:szCs w:val="30"/>
        </w:rPr>
        <w:t>занятым</w:t>
      </w:r>
      <w:proofErr w:type="gramEnd"/>
      <w:r w:rsidRPr="00C56788">
        <w:rPr>
          <w:rFonts w:ascii="Times New Roman" w:hAnsi="Times New Roman" w:cs="Times New Roman"/>
          <w:sz w:val="30"/>
          <w:szCs w:val="30"/>
        </w:rPr>
        <w:t xml:space="preserve">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</w:p>
    <w:p w:rsidR="00C92711" w:rsidRPr="00C92711" w:rsidRDefault="00C92711" w:rsidP="00C927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945E9" w:rsidRPr="00C92711" w:rsidRDefault="00C56788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</w:t>
      </w:r>
      <w:bookmarkStart w:id="0" w:name="_GoBack"/>
      <w:bookmarkEnd w:id="0"/>
      <w:r w:rsidRPr="00CC2B36">
        <w:rPr>
          <w:rFonts w:ascii="Times New Roman" w:hAnsi="Times New Roman" w:cs="Times New Roman"/>
          <w:sz w:val="30"/>
          <w:szCs w:val="30"/>
        </w:rPr>
        <w:t xml:space="preserve">аботы по содействию занятости населения </w:t>
      </w:r>
      <w:r w:rsidRPr="00CC2B36">
        <w:rPr>
          <w:rFonts w:ascii="Times New Roman" w:hAnsi="Times New Roman" w:cs="Times New Roman"/>
          <w:b/>
          <w:sz w:val="30"/>
          <w:szCs w:val="30"/>
        </w:rPr>
        <w:t>по месту Вашей регистрации</w:t>
      </w:r>
      <w:r w:rsidRPr="00CC2B36">
        <w:rPr>
          <w:rFonts w:ascii="Times New Roman" w:hAnsi="Times New Roman" w:cs="Times New Roman"/>
          <w:sz w:val="30"/>
          <w:szCs w:val="30"/>
        </w:rPr>
        <w:t xml:space="preserve"> </w:t>
      </w:r>
      <w:r w:rsidRPr="00CC2B36">
        <w:rPr>
          <w:rFonts w:ascii="Times New Roman" w:hAnsi="Times New Roman" w:cs="Times New Roman"/>
          <w:b/>
          <w:sz w:val="30"/>
          <w:szCs w:val="30"/>
        </w:rPr>
        <w:t>посредством телефонного звонка или письменного обращения, в том числе и на адрес электронной почты комиссии</w:t>
      </w:r>
      <w:r w:rsidRPr="00CC2B36">
        <w:rPr>
          <w:rFonts w:ascii="Times New Roman" w:hAnsi="Times New Roman" w:cs="Times New Roman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7945E9" w:rsidRPr="00C92711" w:rsidSect="0000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88"/>
    <w:rsid w:val="00000519"/>
    <w:rsid w:val="00000AFF"/>
    <w:rsid w:val="00126CBF"/>
    <w:rsid w:val="002313F8"/>
    <w:rsid w:val="002658B1"/>
    <w:rsid w:val="00280BB7"/>
    <w:rsid w:val="0028107F"/>
    <w:rsid w:val="00410C0F"/>
    <w:rsid w:val="00607CCF"/>
    <w:rsid w:val="007945E9"/>
    <w:rsid w:val="007A4ACD"/>
    <w:rsid w:val="00996D73"/>
    <w:rsid w:val="009C2CDC"/>
    <w:rsid w:val="00A353AA"/>
    <w:rsid w:val="00B875B2"/>
    <w:rsid w:val="00C56788"/>
    <w:rsid w:val="00C6271E"/>
    <w:rsid w:val="00C63C07"/>
    <w:rsid w:val="00C92711"/>
    <w:rsid w:val="00CC2B36"/>
    <w:rsid w:val="00CC3541"/>
    <w:rsid w:val="00D006C7"/>
    <w:rsid w:val="00E81B78"/>
    <w:rsid w:val="00E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2018-11-30T06:48:00Z</cp:lastPrinted>
  <dcterms:created xsi:type="dcterms:W3CDTF">2018-12-03T10:46:00Z</dcterms:created>
  <dcterms:modified xsi:type="dcterms:W3CDTF">2018-12-03T10:46:00Z</dcterms:modified>
</cp:coreProperties>
</file>